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53C2E" w14:textId="4C873D7D" w:rsidR="00501254" w:rsidRPr="00501254" w:rsidRDefault="00501254" w:rsidP="00121238">
      <w:pPr>
        <w:pStyle w:val="Heading1"/>
        <w:jc w:val="center"/>
        <w:rPr>
          <w:rFonts w:cs="Arial"/>
          <w:b/>
          <w:bCs/>
          <w:i/>
          <w:iCs/>
        </w:rPr>
      </w:pPr>
      <w:bookmarkStart w:id="0" w:name="_Toc511068616"/>
      <w:r w:rsidRPr="00121238">
        <w:rPr>
          <w:rFonts w:ascii="Garamond" w:hAnsi="Garamond"/>
          <w:b/>
          <w:bCs/>
          <w:color w:val="4197B5"/>
          <w:sz w:val="36"/>
          <w:szCs w:val="36"/>
        </w:rPr>
        <w:t>Mentor Coaching Session Prep Form</w:t>
      </w:r>
      <w:bookmarkEnd w:id="0"/>
    </w:p>
    <w:p w14:paraId="4ECFC156" w14:textId="453137EA" w:rsidR="73A67121" w:rsidRDefault="73A67121" w:rsidP="73A67121">
      <w:pPr>
        <w:spacing w:before="240" w:after="120"/>
        <w:ind w:right="-90"/>
        <w:jc w:val="center"/>
        <w:outlineLvl w:val="0"/>
        <w:rPr>
          <w:rFonts w:cs="Arial"/>
          <w:b/>
          <w:bCs/>
          <w:i/>
          <w:iCs/>
          <w:sz w:val="32"/>
          <w:szCs w:val="32"/>
        </w:rPr>
      </w:pPr>
    </w:p>
    <w:p w14:paraId="2C06AE3E" w14:textId="234A877A" w:rsidR="00501254" w:rsidRPr="004B707D" w:rsidRDefault="00121238" w:rsidP="004B707D">
      <w:pPr>
        <w:rPr>
          <w:rFonts w:ascii="Garamond" w:hAnsi="Garamond"/>
          <w:sz w:val="22"/>
          <w:szCs w:val="22"/>
        </w:rPr>
      </w:pPr>
      <w:r w:rsidRPr="00F57E66">
        <w:rPr>
          <w:rFonts w:ascii="Garamond" w:hAnsi="Garamond"/>
          <w:sz w:val="22"/>
          <w:szCs w:val="22"/>
        </w:rPr>
        <w:t>Name __________________________________________     Date _______________________</w:t>
      </w:r>
    </w:p>
    <w:p w14:paraId="0E0B6540" w14:textId="35C9C782" w:rsidR="6B8B9DB4" w:rsidRDefault="6B8B9DB4" w:rsidP="6B8B9DB4">
      <w:pPr>
        <w:jc w:val="both"/>
        <w:rPr>
          <w:rFonts w:ascii="Garamond" w:hAnsi="Garamond"/>
        </w:rPr>
      </w:pPr>
    </w:p>
    <w:p w14:paraId="17575C2A" w14:textId="77777777" w:rsidR="00501254" w:rsidRPr="00D671C9" w:rsidRDefault="00501254" w:rsidP="00121238">
      <w:pPr>
        <w:rPr>
          <w:rFonts w:ascii="Garamond" w:hAnsi="Garamond"/>
        </w:rPr>
      </w:pPr>
      <w:r w:rsidRPr="00D671C9">
        <w:rPr>
          <w:rFonts w:ascii="Garamond" w:hAnsi="Garamond"/>
        </w:rPr>
        <w:t xml:space="preserve">Preparation ahead of time will help you to get the most out of your mentor coaching sessions. As you know, mentor coaching consists of an experienced coach coaching and consulting with you on your own coaching. This is a unique opportunity to focus privately and personally on how you can improve your coaching capabilities and support your clients. Please use this form to prepare your thoughts for your mentor coaching session. When you have completed this form, please email it to your mentor coach as soon as possible before our appointment. </w:t>
      </w:r>
    </w:p>
    <w:p w14:paraId="2AEF62A2" w14:textId="38677719" w:rsidR="6B8B9DB4" w:rsidRPr="00D671C9" w:rsidRDefault="6B8B9DB4" w:rsidP="00121238">
      <w:pPr>
        <w:rPr>
          <w:rFonts w:ascii="Garamond" w:hAnsi="Garamond"/>
        </w:rPr>
      </w:pPr>
    </w:p>
    <w:p w14:paraId="42131386" w14:textId="77777777" w:rsidR="00121238" w:rsidRPr="00D671C9" w:rsidRDefault="00121238" w:rsidP="00121238">
      <w:pPr>
        <w:spacing w:after="120"/>
        <w:rPr>
          <w:rFonts w:ascii="Garamond" w:eastAsia="Calibri" w:hAnsi="Garamond"/>
          <w:szCs w:val="22"/>
        </w:rPr>
      </w:pPr>
    </w:p>
    <w:p w14:paraId="70E0C58E" w14:textId="77777777" w:rsidR="00121238" w:rsidRPr="00D671C9" w:rsidRDefault="00121238" w:rsidP="00121238">
      <w:pPr>
        <w:numPr>
          <w:ilvl w:val="0"/>
          <w:numId w:val="10"/>
        </w:numPr>
        <w:spacing w:after="120"/>
        <w:rPr>
          <w:rFonts w:ascii="Garamond" w:eastAsia="Calibri" w:hAnsi="Garamond"/>
          <w:szCs w:val="22"/>
        </w:rPr>
      </w:pPr>
      <w:r w:rsidRPr="00D671C9">
        <w:rPr>
          <w:rFonts w:ascii="Garamond" w:eastAsia="Calibri" w:hAnsi="Garamond"/>
          <w:szCs w:val="22"/>
        </w:rPr>
        <w:t xml:space="preserve">What is the best coaching experience I have had recently? Describe a coaching “win.” </w:t>
      </w:r>
    </w:p>
    <w:p w14:paraId="7A07DC88" w14:textId="77777777" w:rsidR="00121238" w:rsidRPr="00D671C9" w:rsidRDefault="00121238" w:rsidP="00121238">
      <w:pPr>
        <w:spacing w:after="120"/>
        <w:rPr>
          <w:rFonts w:ascii="Garamond" w:eastAsia="Calibri" w:hAnsi="Garamond"/>
          <w:szCs w:val="22"/>
        </w:rPr>
      </w:pPr>
      <w:r w:rsidRPr="00D671C9">
        <w:rPr>
          <w:rFonts w:ascii="Garamond" w:eastAsia="Calibri" w:hAnsi="Garamond"/>
          <w:szCs w:val="22"/>
        </w:rPr>
        <w:t xml:space="preserve"> </w:t>
      </w:r>
    </w:p>
    <w:p w14:paraId="1AA448AA" w14:textId="77777777" w:rsidR="00121238" w:rsidRPr="00D671C9" w:rsidRDefault="00121238" w:rsidP="00121238">
      <w:pPr>
        <w:spacing w:after="120"/>
        <w:rPr>
          <w:rFonts w:ascii="Garamond" w:eastAsia="Calibri" w:hAnsi="Garamond"/>
          <w:szCs w:val="22"/>
        </w:rPr>
      </w:pPr>
    </w:p>
    <w:p w14:paraId="2B8473F5" w14:textId="77777777" w:rsidR="00121238" w:rsidRPr="00D671C9" w:rsidRDefault="00121238" w:rsidP="00121238">
      <w:pPr>
        <w:spacing w:after="120"/>
        <w:rPr>
          <w:rFonts w:ascii="Garamond" w:eastAsia="Calibri" w:hAnsi="Garamond"/>
          <w:szCs w:val="22"/>
        </w:rPr>
      </w:pPr>
    </w:p>
    <w:p w14:paraId="13613B73" w14:textId="77777777" w:rsidR="00121238" w:rsidRPr="00D671C9" w:rsidRDefault="00121238" w:rsidP="00121238">
      <w:pPr>
        <w:spacing w:after="120"/>
        <w:rPr>
          <w:rFonts w:ascii="Garamond" w:eastAsia="Calibri" w:hAnsi="Garamond"/>
          <w:szCs w:val="22"/>
        </w:rPr>
      </w:pPr>
    </w:p>
    <w:p w14:paraId="14325C28" w14:textId="77777777" w:rsidR="00121238" w:rsidRPr="00D671C9" w:rsidRDefault="00121238" w:rsidP="00121238">
      <w:pPr>
        <w:numPr>
          <w:ilvl w:val="0"/>
          <w:numId w:val="10"/>
        </w:numPr>
        <w:spacing w:after="120"/>
        <w:rPr>
          <w:rFonts w:ascii="Garamond" w:eastAsia="Calibri" w:hAnsi="Garamond"/>
          <w:szCs w:val="22"/>
        </w:rPr>
      </w:pPr>
      <w:r w:rsidRPr="00D671C9">
        <w:rPr>
          <w:rFonts w:ascii="Garamond" w:eastAsia="Calibri" w:hAnsi="Garamond"/>
          <w:szCs w:val="22"/>
        </w:rPr>
        <w:t xml:space="preserve">What areas of coaching do I feel the most confident and skilled?  What am I most proud of?  </w:t>
      </w:r>
    </w:p>
    <w:p w14:paraId="6B0638E7" w14:textId="77777777" w:rsidR="00121238" w:rsidRPr="00D671C9" w:rsidRDefault="00121238" w:rsidP="00121238">
      <w:pPr>
        <w:spacing w:after="120"/>
        <w:rPr>
          <w:rFonts w:ascii="Garamond" w:eastAsia="Calibri" w:hAnsi="Garamond"/>
          <w:szCs w:val="22"/>
        </w:rPr>
      </w:pPr>
    </w:p>
    <w:p w14:paraId="68C1F5F8" w14:textId="77777777" w:rsidR="00121238" w:rsidRPr="00D671C9" w:rsidRDefault="00121238" w:rsidP="00121238">
      <w:pPr>
        <w:spacing w:after="120"/>
        <w:rPr>
          <w:rFonts w:ascii="Garamond" w:eastAsia="Calibri" w:hAnsi="Garamond"/>
          <w:szCs w:val="22"/>
        </w:rPr>
      </w:pPr>
    </w:p>
    <w:p w14:paraId="74061544" w14:textId="77777777" w:rsidR="00121238" w:rsidRPr="00D671C9" w:rsidRDefault="00121238" w:rsidP="00121238">
      <w:pPr>
        <w:spacing w:after="120"/>
        <w:rPr>
          <w:rFonts w:ascii="Garamond" w:eastAsia="Calibri" w:hAnsi="Garamond"/>
          <w:szCs w:val="22"/>
        </w:rPr>
      </w:pPr>
    </w:p>
    <w:p w14:paraId="286ABA4E" w14:textId="77777777" w:rsidR="00121238" w:rsidRPr="00D671C9" w:rsidRDefault="00121238" w:rsidP="00121238">
      <w:pPr>
        <w:spacing w:after="120"/>
        <w:rPr>
          <w:rFonts w:ascii="Garamond" w:eastAsia="Calibri" w:hAnsi="Garamond"/>
          <w:szCs w:val="22"/>
        </w:rPr>
      </w:pPr>
    </w:p>
    <w:p w14:paraId="217A0BB1" w14:textId="77777777" w:rsidR="00121238" w:rsidRPr="00D671C9" w:rsidRDefault="00121238" w:rsidP="00121238">
      <w:pPr>
        <w:numPr>
          <w:ilvl w:val="0"/>
          <w:numId w:val="10"/>
        </w:numPr>
        <w:spacing w:after="120"/>
        <w:rPr>
          <w:rFonts w:ascii="Garamond" w:eastAsia="Calibri" w:hAnsi="Garamond"/>
          <w:szCs w:val="22"/>
        </w:rPr>
      </w:pPr>
      <w:r w:rsidRPr="00D671C9">
        <w:rPr>
          <w:rFonts w:ascii="Garamond" w:eastAsia="Calibri" w:hAnsi="Garamond"/>
          <w:szCs w:val="22"/>
        </w:rPr>
        <w:t>Where am I struggling the most in my coaching?</w:t>
      </w:r>
    </w:p>
    <w:p w14:paraId="621F5878" w14:textId="77777777" w:rsidR="00121238" w:rsidRPr="00D671C9" w:rsidRDefault="00121238" w:rsidP="00121238">
      <w:pPr>
        <w:spacing w:after="120"/>
        <w:rPr>
          <w:rFonts w:ascii="Garamond" w:eastAsia="Calibri" w:hAnsi="Garamond"/>
          <w:szCs w:val="22"/>
        </w:rPr>
      </w:pPr>
    </w:p>
    <w:p w14:paraId="6791E542" w14:textId="77777777" w:rsidR="00121238" w:rsidRPr="00D671C9" w:rsidRDefault="00121238" w:rsidP="00121238">
      <w:pPr>
        <w:spacing w:after="120"/>
        <w:rPr>
          <w:rFonts w:ascii="Garamond" w:eastAsia="Calibri" w:hAnsi="Garamond"/>
          <w:szCs w:val="22"/>
        </w:rPr>
      </w:pPr>
    </w:p>
    <w:p w14:paraId="631503DE" w14:textId="77777777" w:rsidR="00121238" w:rsidRPr="00D671C9" w:rsidRDefault="00121238" w:rsidP="00121238">
      <w:pPr>
        <w:spacing w:after="120"/>
        <w:rPr>
          <w:rFonts w:ascii="Garamond" w:eastAsia="Calibri" w:hAnsi="Garamond"/>
          <w:szCs w:val="22"/>
        </w:rPr>
      </w:pPr>
    </w:p>
    <w:p w14:paraId="38425542" w14:textId="77777777" w:rsidR="00121238" w:rsidRPr="00D671C9" w:rsidRDefault="00121238" w:rsidP="00121238">
      <w:pPr>
        <w:spacing w:after="120"/>
        <w:rPr>
          <w:rFonts w:ascii="Garamond" w:eastAsia="Calibri" w:hAnsi="Garamond"/>
          <w:szCs w:val="22"/>
        </w:rPr>
      </w:pPr>
    </w:p>
    <w:p w14:paraId="63CD973F" w14:textId="77777777" w:rsidR="00121238" w:rsidRPr="00D671C9" w:rsidRDefault="00121238" w:rsidP="00121238">
      <w:pPr>
        <w:numPr>
          <w:ilvl w:val="0"/>
          <w:numId w:val="10"/>
        </w:numPr>
        <w:spacing w:after="120"/>
        <w:rPr>
          <w:rFonts w:ascii="Garamond" w:eastAsia="Calibri" w:hAnsi="Garamond"/>
          <w:szCs w:val="22"/>
        </w:rPr>
      </w:pPr>
      <w:r w:rsidRPr="00D671C9">
        <w:rPr>
          <w:rFonts w:ascii="Garamond" w:eastAsia="Calibri" w:hAnsi="Garamond"/>
          <w:szCs w:val="22"/>
        </w:rPr>
        <w:t>What coaching competency have I not paid enough attention to?</w:t>
      </w:r>
    </w:p>
    <w:p w14:paraId="613036A8" w14:textId="77777777" w:rsidR="00121238" w:rsidRPr="00D671C9" w:rsidRDefault="00121238" w:rsidP="00121238">
      <w:pPr>
        <w:spacing w:after="120"/>
        <w:rPr>
          <w:rFonts w:ascii="Garamond" w:eastAsia="Calibri" w:hAnsi="Garamond"/>
          <w:szCs w:val="22"/>
        </w:rPr>
      </w:pPr>
    </w:p>
    <w:p w14:paraId="11ADC505" w14:textId="77777777" w:rsidR="00121238" w:rsidRPr="00D671C9" w:rsidRDefault="00121238" w:rsidP="00121238">
      <w:pPr>
        <w:spacing w:after="120"/>
        <w:rPr>
          <w:rFonts w:ascii="Garamond" w:eastAsia="Calibri" w:hAnsi="Garamond"/>
          <w:szCs w:val="22"/>
        </w:rPr>
      </w:pPr>
    </w:p>
    <w:p w14:paraId="526BF934" w14:textId="77777777" w:rsidR="00121238" w:rsidRPr="00D671C9" w:rsidRDefault="00121238" w:rsidP="00121238">
      <w:pPr>
        <w:spacing w:after="120"/>
        <w:rPr>
          <w:rFonts w:ascii="Garamond" w:eastAsia="Calibri" w:hAnsi="Garamond"/>
          <w:szCs w:val="22"/>
        </w:rPr>
      </w:pPr>
    </w:p>
    <w:p w14:paraId="13441610" w14:textId="77777777" w:rsidR="00121238" w:rsidRPr="00D671C9" w:rsidRDefault="00121238" w:rsidP="00121238">
      <w:pPr>
        <w:numPr>
          <w:ilvl w:val="0"/>
          <w:numId w:val="10"/>
        </w:numPr>
        <w:spacing w:after="120"/>
        <w:rPr>
          <w:rFonts w:ascii="Garamond" w:eastAsia="Calibri" w:hAnsi="Garamond"/>
          <w:szCs w:val="22"/>
        </w:rPr>
      </w:pPr>
      <w:r w:rsidRPr="00D671C9">
        <w:rPr>
          <w:rFonts w:ascii="Garamond" w:eastAsia="Calibri" w:hAnsi="Garamond"/>
          <w:szCs w:val="22"/>
        </w:rPr>
        <w:t>I want to use this coaching session to:</w:t>
      </w:r>
    </w:p>
    <w:p w14:paraId="749D691A" w14:textId="69B07E70" w:rsidR="47FEA7C1" w:rsidRPr="00D671C9" w:rsidRDefault="47FEA7C1" w:rsidP="613362B4">
      <w:pPr>
        <w:pStyle w:val="ListParagraph"/>
        <w:spacing w:after="120" w:line="259" w:lineRule="auto"/>
        <w:jc w:val="left"/>
        <w:rPr>
          <w:rFonts w:eastAsia="Calibri"/>
          <w:sz w:val="28"/>
          <w:szCs w:val="28"/>
        </w:rPr>
      </w:pPr>
    </w:p>
    <w:sectPr w:rsidR="47FEA7C1" w:rsidRPr="00D671C9" w:rsidSect="000C33CF">
      <w:headerReference w:type="even" r:id="rId7"/>
      <w:headerReference w:type="default" r:id="rId8"/>
      <w:footerReference w:type="even" r:id="rId9"/>
      <w:footerReference w:type="default" r:id="rId10"/>
      <w:headerReference w:type="first" r:id="rId11"/>
      <w:footerReference w:type="first" r:id="rId12"/>
      <w:pgSz w:w="12240" w:h="15840"/>
      <w:pgMar w:top="1530" w:right="1440" w:bottom="1440" w:left="1440" w:header="0" w:footer="3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C8B8B" w14:textId="77777777" w:rsidR="00B970DC" w:rsidRDefault="00B970DC">
      <w:r>
        <w:separator/>
      </w:r>
    </w:p>
  </w:endnote>
  <w:endnote w:type="continuationSeparator" w:id="0">
    <w:p w14:paraId="6A8DF94B" w14:textId="77777777" w:rsidR="00B970DC" w:rsidRDefault="00B97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43E3" w14:textId="77777777" w:rsidR="005932DE" w:rsidRDefault="005932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BB69A" w14:textId="035EFEFA" w:rsidR="007920E0" w:rsidRPr="00475EF2" w:rsidRDefault="00DE7257" w:rsidP="00DE7257">
    <w:pPr>
      <w:pStyle w:val="Footer"/>
      <w:jc w:val="center"/>
      <w:rPr>
        <w:rFonts w:ascii="Calibri" w:hAnsi="Calibri"/>
        <w:color w:val="808080"/>
        <w:sz w:val="20"/>
      </w:rPr>
    </w:pPr>
    <w:r w:rsidRPr="00475EF2">
      <w:rPr>
        <w:rFonts w:ascii="Calibri" w:hAnsi="Calibri"/>
        <w:color w:val="808080"/>
        <w:sz w:val="20"/>
      </w:rPr>
      <w:t xml:space="preserve">Copyright </w:t>
    </w:r>
    <w:r w:rsidRPr="00475EF2">
      <w:rPr>
        <w:rFonts w:ascii="Symbol" w:eastAsia="Symbol" w:hAnsi="Symbol" w:cs="Symbol"/>
        <w:color w:val="808080"/>
        <w:sz w:val="20"/>
      </w:rPr>
      <w:t>ã</w:t>
    </w:r>
    <w:r w:rsidRPr="00475EF2">
      <w:rPr>
        <w:rFonts w:ascii="Calibri" w:hAnsi="Calibri"/>
        <w:color w:val="808080"/>
        <w:sz w:val="20"/>
      </w:rPr>
      <w:t xml:space="preserve"> 20</w:t>
    </w:r>
    <w:r w:rsidR="005932DE">
      <w:rPr>
        <w:rFonts w:ascii="Calibri" w:hAnsi="Calibri"/>
        <w:color w:val="808080"/>
        <w:sz w:val="20"/>
      </w:rPr>
      <w:t>22</w:t>
    </w:r>
    <w:r w:rsidRPr="00475EF2">
      <w:rPr>
        <w:rFonts w:ascii="Calibri" w:hAnsi="Calibri"/>
        <w:color w:val="808080"/>
        <w:sz w:val="20"/>
      </w:rPr>
      <w:t xml:space="preserve"> Positive Coach LLC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635A5" w14:textId="15675A12" w:rsidR="00564AC2" w:rsidRPr="00EF05AA" w:rsidRDefault="00564AC2" w:rsidP="00564AC2">
    <w:pPr>
      <w:pStyle w:val="Footer"/>
      <w:jc w:val="center"/>
      <w:rPr>
        <w:rFonts w:ascii="Candara" w:hAnsi="Candara"/>
        <w:color w:val="808080"/>
        <w:sz w:val="20"/>
      </w:rPr>
    </w:pPr>
    <w:r w:rsidRPr="00EF05AA">
      <w:rPr>
        <w:rFonts w:ascii="Candara" w:hAnsi="Candara"/>
        <w:color w:val="808080"/>
        <w:sz w:val="20"/>
      </w:rPr>
      <w:t xml:space="preserve">Copyright </w:t>
    </w:r>
    <w:r w:rsidRPr="00EF05AA">
      <w:rPr>
        <w:rFonts w:ascii="Symbol" w:eastAsia="Symbol" w:hAnsi="Symbol" w:cs="Symbol"/>
        <w:color w:val="808080"/>
        <w:sz w:val="20"/>
      </w:rPr>
      <w:t>ã</w:t>
    </w:r>
    <w:r w:rsidRPr="00EF05AA">
      <w:rPr>
        <w:rFonts w:ascii="Candara" w:hAnsi="Candara"/>
        <w:color w:val="808080"/>
        <w:sz w:val="20"/>
      </w:rPr>
      <w:t xml:space="preserve"> 201</w:t>
    </w:r>
    <w:r w:rsidR="005701CD">
      <w:rPr>
        <w:rFonts w:ascii="Candara" w:hAnsi="Candara"/>
        <w:color w:val="808080"/>
        <w:sz w:val="20"/>
      </w:rPr>
      <w:t>7</w:t>
    </w:r>
    <w:r w:rsidRPr="00EF05AA">
      <w:rPr>
        <w:rFonts w:ascii="Candara" w:hAnsi="Candara"/>
        <w:color w:val="808080"/>
        <w:sz w:val="20"/>
      </w:rPr>
      <w:t xml:space="preserve"> </w:t>
    </w:r>
    <w:r w:rsidR="005701CD">
      <w:rPr>
        <w:rFonts w:ascii="Candara" w:hAnsi="Candara"/>
        <w:color w:val="808080"/>
        <w:sz w:val="20"/>
      </w:rPr>
      <w:t>Coach Academy International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AB98E" w14:textId="77777777" w:rsidR="00B970DC" w:rsidRDefault="00B970DC">
      <w:r>
        <w:separator/>
      </w:r>
    </w:p>
  </w:footnote>
  <w:footnote w:type="continuationSeparator" w:id="0">
    <w:p w14:paraId="273A1350" w14:textId="77777777" w:rsidR="00B970DC" w:rsidRDefault="00B97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50FEC" w14:textId="77777777" w:rsidR="005932DE" w:rsidRDefault="005932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04F35" w14:textId="1CC61B47" w:rsidR="007920E0" w:rsidRDefault="00121238" w:rsidP="00322731">
    <w:pPr>
      <w:pStyle w:val="Header"/>
      <w:ind w:left="-720" w:right="-360"/>
    </w:pPr>
    <w:r>
      <w:rPr>
        <w:noProof/>
      </w:rPr>
      <w:drawing>
        <wp:anchor distT="0" distB="0" distL="114300" distR="114300" simplePos="0" relativeHeight="251663360" behindDoc="0" locked="0" layoutInCell="1" allowOverlap="1" wp14:anchorId="77114536" wp14:editId="3E9F0D30">
          <wp:simplePos x="0" y="0"/>
          <wp:positionH relativeFrom="margin">
            <wp:align>center</wp:align>
          </wp:positionH>
          <wp:positionV relativeFrom="paragraph">
            <wp:posOffset>171450</wp:posOffset>
          </wp:positionV>
          <wp:extent cx="2466975" cy="761365"/>
          <wp:effectExtent l="0" t="0" r="9525" b="635"/>
          <wp:wrapSquare wrapText="bothSides"/>
          <wp:docPr id="2" name="Picture 2" descr="C:\Users\Mina\OneDrive\Documents\Coach Academy\Logo- ID Package\CAI Logo-ID Package 2013\Coach Academy LOGO MB ReDe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na\OneDrive\Documents\Coach Academy\Logo- ID Package\CAI Logo-ID Package 2013\Coach Academy LOGO MB ReDesig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7613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A0F3" w14:textId="6369E070" w:rsidR="00DE7257" w:rsidRDefault="005701CD">
    <w:pPr>
      <w:pStyle w:val="Header"/>
    </w:pPr>
    <w:r>
      <w:rPr>
        <w:noProof/>
      </w:rPr>
      <w:drawing>
        <wp:anchor distT="0" distB="0" distL="114300" distR="114300" simplePos="0" relativeHeight="251661312" behindDoc="0" locked="0" layoutInCell="1" allowOverlap="1" wp14:anchorId="27659D6B" wp14:editId="144326C4">
          <wp:simplePos x="0" y="0"/>
          <wp:positionH relativeFrom="margin">
            <wp:align>center</wp:align>
          </wp:positionH>
          <wp:positionV relativeFrom="paragraph">
            <wp:posOffset>171450</wp:posOffset>
          </wp:positionV>
          <wp:extent cx="2466975" cy="761365"/>
          <wp:effectExtent l="0" t="0" r="9525" b="635"/>
          <wp:wrapSquare wrapText="bothSides"/>
          <wp:docPr id="3" name="Picture 3" descr="C:\Users\Mina\OneDrive\Documents\Coach Academy\Logo- ID Package\CAI Logo-ID Package 2013\Coach Academy LOGO MB ReDe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na\OneDrive\Documents\Coach Academy\Logo- ID Package\CAI Logo-ID Package 2013\Coach Academy LOGO MB ReDesig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7613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A5D7B"/>
    <w:multiLevelType w:val="hybridMultilevel"/>
    <w:tmpl w:val="130890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460C5F"/>
    <w:multiLevelType w:val="hybridMultilevel"/>
    <w:tmpl w:val="8654E2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470848"/>
    <w:multiLevelType w:val="hybridMultilevel"/>
    <w:tmpl w:val="D6867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C822E5"/>
    <w:multiLevelType w:val="hybridMultilevel"/>
    <w:tmpl w:val="906C14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DAC6E23"/>
    <w:multiLevelType w:val="hybridMultilevel"/>
    <w:tmpl w:val="48601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11294A"/>
    <w:multiLevelType w:val="hybridMultilevel"/>
    <w:tmpl w:val="6C1CF6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31127"/>
    <w:multiLevelType w:val="hybridMultilevel"/>
    <w:tmpl w:val="EC762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255506"/>
    <w:multiLevelType w:val="hybridMultilevel"/>
    <w:tmpl w:val="3ED62926"/>
    <w:lvl w:ilvl="0" w:tplc="DBBA0A1A">
      <w:start w:val="1"/>
      <w:numFmt w:val="decimal"/>
      <w:lvlText w:val="%1."/>
      <w:lvlJc w:val="left"/>
      <w:pPr>
        <w:ind w:left="720" w:hanging="360"/>
      </w:pPr>
    </w:lvl>
    <w:lvl w:ilvl="1" w:tplc="E35CF644">
      <w:start w:val="1"/>
      <w:numFmt w:val="lowerLetter"/>
      <w:lvlText w:val="%2."/>
      <w:lvlJc w:val="left"/>
      <w:pPr>
        <w:ind w:left="1440" w:hanging="360"/>
      </w:pPr>
    </w:lvl>
    <w:lvl w:ilvl="2" w:tplc="583C85D8">
      <w:start w:val="1"/>
      <w:numFmt w:val="lowerRoman"/>
      <w:lvlText w:val="%3."/>
      <w:lvlJc w:val="right"/>
      <w:pPr>
        <w:ind w:left="2160" w:hanging="180"/>
      </w:pPr>
    </w:lvl>
    <w:lvl w:ilvl="3" w:tplc="256879B2">
      <w:start w:val="1"/>
      <w:numFmt w:val="decimal"/>
      <w:lvlText w:val="%4."/>
      <w:lvlJc w:val="left"/>
      <w:pPr>
        <w:ind w:left="2880" w:hanging="360"/>
      </w:pPr>
    </w:lvl>
    <w:lvl w:ilvl="4" w:tplc="123AB63A">
      <w:start w:val="1"/>
      <w:numFmt w:val="lowerLetter"/>
      <w:lvlText w:val="%5."/>
      <w:lvlJc w:val="left"/>
      <w:pPr>
        <w:ind w:left="3600" w:hanging="360"/>
      </w:pPr>
    </w:lvl>
    <w:lvl w:ilvl="5" w:tplc="436CED6A">
      <w:start w:val="1"/>
      <w:numFmt w:val="lowerRoman"/>
      <w:lvlText w:val="%6."/>
      <w:lvlJc w:val="right"/>
      <w:pPr>
        <w:ind w:left="4320" w:hanging="180"/>
      </w:pPr>
    </w:lvl>
    <w:lvl w:ilvl="6" w:tplc="C39A6440">
      <w:start w:val="1"/>
      <w:numFmt w:val="decimal"/>
      <w:lvlText w:val="%7."/>
      <w:lvlJc w:val="left"/>
      <w:pPr>
        <w:ind w:left="5040" w:hanging="360"/>
      </w:pPr>
    </w:lvl>
    <w:lvl w:ilvl="7" w:tplc="85326D38">
      <w:start w:val="1"/>
      <w:numFmt w:val="lowerLetter"/>
      <w:lvlText w:val="%8."/>
      <w:lvlJc w:val="left"/>
      <w:pPr>
        <w:ind w:left="5760" w:hanging="360"/>
      </w:pPr>
    </w:lvl>
    <w:lvl w:ilvl="8" w:tplc="678CF01E">
      <w:start w:val="1"/>
      <w:numFmt w:val="lowerRoman"/>
      <w:lvlText w:val="%9."/>
      <w:lvlJc w:val="right"/>
      <w:pPr>
        <w:ind w:left="6480" w:hanging="180"/>
      </w:pPr>
    </w:lvl>
  </w:abstractNum>
  <w:abstractNum w:abstractNumId="8" w15:restartNumberingAfterBreak="0">
    <w:nsid w:val="4E500A00"/>
    <w:multiLevelType w:val="singleLevel"/>
    <w:tmpl w:val="7632BECE"/>
    <w:lvl w:ilvl="0">
      <w:start w:val="1"/>
      <w:numFmt w:val="decimal"/>
      <w:lvlText w:val="%1."/>
      <w:legacy w:legacy="1" w:legacySpace="0" w:legacyIndent="360"/>
      <w:lvlJc w:val="left"/>
      <w:pPr>
        <w:ind w:left="360" w:hanging="360"/>
      </w:pPr>
      <w:rPr>
        <w:b w:val="0"/>
        <w:sz w:val="22"/>
        <w:szCs w:val="22"/>
      </w:rPr>
    </w:lvl>
  </w:abstractNum>
  <w:abstractNum w:abstractNumId="9" w15:restartNumberingAfterBreak="0">
    <w:nsid w:val="63200E7B"/>
    <w:multiLevelType w:val="hybridMultilevel"/>
    <w:tmpl w:val="6C1CF6A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6A177DA"/>
    <w:multiLevelType w:val="hybridMultilevel"/>
    <w:tmpl w:val="90EE6AB8"/>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7"/>
  </w:num>
  <w:num w:numId="2">
    <w:abstractNumId w:val="8"/>
  </w:num>
  <w:num w:numId="3">
    <w:abstractNumId w:val="8"/>
    <w:lvlOverride w:ilvl="0">
      <w:lvl w:ilvl="0">
        <w:start w:val="1"/>
        <w:numFmt w:val="decimal"/>
        <w:lvlText w:val="%1."/>
        <w:legacy w:legacy="1" w:legacySpace="0" w:legacyIndent="360"/>
        <w:lvlJc w:val="left"/>
        <w:pPr>
          <w:ind w:left="360" w:hanging="360"/>
        </w:pPr>
      </w:lvl>
    </w:lvlOverride>
  </w:num>
  <w:num w:numId="4">
    <w:abstractNumId w:val="2"/>
  </w:num>
  <w:num w:numId="5">
    <w:abstractNumId w:val="1"/>
  </w:num>
  <w:num w:numId="6">
    <w:abstractNumId w:val="0"/>
  </w:num>
  <w:num w:numId="7">
    <w:abstractNumId w:val="6"/>
  </w:num>
  <w:num w:numId="8">
    <w:abstractNumId w:val="4"/>
  </w:num>
  <w:num w:numId="9">
    <w:abstractNumId w:val="5"/>
  </w:num>
  <w:num w:numId="10">
    <w:abstractNumId w:val="9"/>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28B"/>
    <w:rsid w:val="000077E1"/>
    <w:rsid w:val="00011D44"/>
    <w:rsid w:val="0001522B"/>
    <w:rsid w:val="0002319A"/>
    <w:rsid w:val="00066A98"/>
    <w:rsid w:val="00067CA5"/>
    <w:rsid w:val="000A0315"/>
    <w:rsid w:val="000C33CF"/>
    <w:rsid w:val="000D2EEF"/>
    <w:rsid w:val="00121238"/>
    <w:rsid w:val="00161DCB"/>
    <w:rsid w:val="001856D2"/>
    <w:rsid w:val="001A230C"/>
    <w:rsid w:val="001A39FF"/>
    <w:rsid w:val="001A4751"/>
    <w:rsid w:val="001E3DBD"/>
    <w:rsid w:val="00201569"/>
    <w:rsid w:val="00225679"/>
    <w:rsid w:val="00267902"/>
    <w:rsid w:val="002949FF"/>
    <w:rsid w:val="002A3B8E"/>
    <w:rsid w:val="002C1810"/>
    <w:rsid w:val="002C2E5D"/>
    <w:rsid w:val="002D2CC3"/>
    <w:rsid w:val="002E7EEB"/>
    <w:rsid w:val="002F3262"/>
    <w:rsid w:val="002F39BB"/>
    <w:rsid w:val="00306A3A"/>
    <w:rsid w:val="003158BC"/>
    <w:rsid w:val="00322731"/>
    <w:rsid w:val="00327F02"/>
    <w:rsid w:val="003729B3"/>
    <w:rsid w:val="003A04EC"/>
    <w:rsid w:val="003A4C22"/>
    <w:rsid w:val="003C6756"/>
    <w:rsid w:val="00445F20"/>
    <w:rsid w:val="00475EF2"/>
    <w:rsid w:val="004A513F"/>
    <w:rsid w:val="004B18E6"/>
    <w:rsid w:val="004B707D"/>
    <w:rsid w:val="00501254"/>
    <w:rsid w:val="00516707"/>
    <w:rsid w:val="0052787A"/>
    <w:rsid w:val="00563956"/>
    <w:rsid w:val="00564AC2"/>
    <w:rsid w:val="005701CD"/>
    <w:rsid w:val="005932DE"/>
    <w:rsid w:val="00593AF8"/>
    <w:rsid w:val="005A7DBF"/>
    <w:rsid w:val="005F4908"/>
    <w:rsid w:val="00627C82"/>
    <w:rsid w:val="006341A4"/>
    <w:rsid w:val="00644E4A"/>
    <w:rsid w:val="00667FE9"/>
    <w:rsid w:val="00683344"/>
    <w:rsid w:val="006E22BF"/>
    <w:rsid w:val="006E5B23"/>
    <w:rsid w:val="00705287"/>
    <w:rsid w:val="007205C3"/>
    <w:rsid w:val="007243E5"/>
    <w:rsid w:val="00742C12"/>
    <w:rsid w:val="007920E0"/>
    <w:rsid w:val="00794FF3"/>
    <w:rsid w:val="007A195D"/>
    <w:rsid w:val="007C6FE8"/>
    <w:rsid w:val="007D20F0"/>
    <w:rsid w:val="00802198"/>
    <w:rsid w:val="00821327"/>
    <w:rsid w:val="00840F1D"/>
    <w:rsid w:val="008424D4"/>
    <w:rsid w:val="00863482"/>
    <w:rsid w:val="0087099B"/>
    <w:rsid w:val="008949EF"/>
    <w:rsid w:val="008B2689"/>
    <w:rsid w:val="008B3175"/>
    <w:rsid w:val="008C1E66"/>
    <w:rsid w:val="008D4DC8"/>
    <w:rsid w:val="0090303D"/>
    <w:rsid w:val="00920688"/>
    <w:rsid w:val="00921555"/>
    <w:rsid w:val="00922B72"/>
    <w:rsid w:val="00955EEA"/>
    <w:rsid w:val="00963D0C"/>
    <w:rsid w:val="00965183"/>
    <w:rsid w:val="009709C7"/>
    <w:rsid w:val="0098567B"/>
    <w:rsid w:val="00992B6E"/>
    <w:rsid w:val="009B2A10"/>
    <w:rsid w:val="009D5D80"/>
    <w:rsid w:val="00A0013D"/>
    <w:rsid w:val="00A072EB"/>
    <w:rsid w:val="00A1291F"/>
    <w:rsid w:val="00A30F70"/>
    <w:rsid w:val="00A34839"/>
    <w:rsid w:val="00A65E18"/>
    <w:rsid w:val="00A74E59"/>
    <w:rsid w:val="00A86239"/>
    <w:rsid w:val="00A92407"/>
    <w:rsid w:val="00A953FB"/>
    <w:rsid w:val="00AA08E6"/>
    <w:rsid w:val="00AD050D"/>
    <w:rsid w:val="00AD33F2"/>
    <w:rsid w:val="00AD72DB"/>
    <w:rsid w:val="00B10270"/>
    <w:rsid w:val="00B16929"/>
    <w:rsid w:val="00B506C2"/>
    <w:rsid w:val="00B669A4"/>
    <w:rsid w:val="00B75A49"/>
    <w:rsid w:val="00B970DC"/>
    <w:rsid w:val="00BA0BF0"/>
    <w:rsid w:val="00BA2577"/>
    <w:rsid w:val="00BB0864"/>
    <w:rsid w:val="00BB653E"/>
    <w:rsid w:val="00BF2764"/>
    <w:rsid w:val="00BF4D2A"/>
    <w:rsid w:val="00C074B2"/>
    <w:rsid w:val="00C23408"/>
    <w:rsid w:val="00C2528B"/>
    <w:rsid w:val="00C47096"/>
    <w:rsid w:val="00C70B5D"/>
    <w:rsid w:val="00C87592"/>
    <w:rsid w:val="00CA58C5"/>
    <w:rsid w:val="00CF3A9F"/>
    <w:rsid w:val="00D019A5"/>
    <w:rsid w:val="00D301B4"/>
    <w:rsid w:val="00D37350"/>
    <w:rsid w:val="00D57DEE"/>
    <w:rsid w:val="00D671C9"/>
    <w:rsid w:val="00DB1C1F"/>
    <w:rsid w:val="00DC7CD7"/>
    <w:rsid w:val="00DD5BA5"/>
    <w:rsid w:val="00DE7257"/>
    <w:rsid w:val="00E54CC0"/>
    <w:rsid w:val="00E6204F"/>
    <w:rsid w:val="00E750F1"/>
    <w:rsid w:val="00EF05AA"/>
    <w:rsid w:val="00F521DB"/>
    <w:rsid w:val="00F57E66"/>
    <w:rsid w:val="00F64352"/>
    <w:rsid w:val="00F97C2B"/>
    <w:rsid w:val="00FA35A4"/>
    <w:rsid w:val="00FB0BD1"/>
    <w:rsid w:val="00FF423A"/>
    <w:rsid w:val="0E38D0E9"/>
    <w:rsid w:val="162E49C6"/>
    <w:rsid w:val="17A21060"/>
    <w:rsid w:val="2350C745"/>
    <w:rsid w:val="2DAE46F5"/>
    <w:rsid w:val="30C1DF4C"/>
    <w:rsid w:val="39AE5DD4"/>
    <w:rsid w:val="47FEA7C1"/>
    <w:rsid w:val="5E4583C0"/>
    <w:rsid w:val="613362B4"/>
    <w:rsid w:val="6B8B9DB4"/>
    <w:rsid w:val="73A67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EEFAA9"/>
  <w15:chartTrackingRefBased/>
  <w15:docId w15:val="{AC29C35D-EB15-48A4-A54F-CB988741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0F0"/>
    <w:rPr>
      <w:rFonts w:ascii="Arial" w:hAnsi="Arial"/>
      <w:sz w:val="24"/>
      <w:szCs w:val="24"/>
    </w:rPr>
  </w:style>
  <w:style w:type="paragraph" w:styleId="Heading1">
    <w:name w:val="heading 1"/>
    <w:basedOn w:val="Normal"/>
    <w:next w:val="Normal"/>
    <w:link w:val="Heading1Char"/>
    <w:uiPriority w:val="9"/>
    <w:qFormat/>
    <w:rsid w:val="0050125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7">
    <w:name w:val="heading 7"/>
    <w:basedOn w:val="Normal"/>
    <w:next w:val="Normal"/>
    <w:qFormat/>
    <w:rsid w:val="007D20F0"/>
    <w:pPr>
      <w:keepNext/>
      <w:outlineLvl w:val="6"/>
    </w:pPr>
    <w:rPr>
      <w:b/>
      <w:iCs/>
      <w:color w:val="00808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D20F0"/>
    <w:pPr>
      <w:tabs>
        <w:tab w:val="center" w:pos="4320"/>
        <w:tab w:val="right" w:pos="8640"/>
      </w:tabs>
    </w:pPr>
  </w:style>
  <w:style w:type="paragraph" w:styleId="Footer">
    <w:name w:val="footer"/>
    <w:basedOn w:val="Normal"/>
    <w:rsid w:val="007D20F0"/>
    <w:pPr>
      <w:tabs>
        <w:tab w:val="center" w:pos="4320"/>
        <w:tab w:val="right" w:pos="8640"/>
      </w:tabs>
    </w:pPr>
  </w:style>
  <w:style w:type="paragraph" w:styleId="BalloonText">
    <w:name w:val="Balloon Text"/>
    <w:basedOn w:val="Normal"/>
    <w:semiHidden/>
    <w:rsid w:val="00A30F70"/>
    <w:rPr>
      <w:rFonts w:ascii="Tahoma" w:hAnsi="Tahoma" w:cs="Tahoma"/>
      <w:sz w:val="16"/>
      <w:szCs w:val="16"/>
    </w:rPr>
  </w:style>
  <w:style w:type="paragraph" w:styleId="ListParagraph">
    <w:name w:val="List Paragraph"/>
    <w:basedOn w:val="Normal"/>
    <w:uiPriority w:val="34"/>
    <w:qFormat/>
    <w:rsid w:val="008949EF"/>
    <w:pPr>
      <w:spacing w:line="360" w:lineRule="auto"/>
      <w:jc w:val="both"/>
    </w:pPr>
    <w:rPr>
      <w:rFonts w:ascii="Garamond" w:hAnsi="Garamond"/>
    </w:rPr>
  </w:style>
  <w:style w:type="character" w:customStyle="1" w:styleId="Heading1Char">
    <w:name w:val="Heading 1 Char"/>
    <w:basedOn w:val="DefaultParagraphFont"/>
    <w:link w:val="Heading1"/>
    <w:uiPriority w:val="9"/>
    <w:rsid w:val="00501254"/>
    <w:rPr>
      <w:rFonts w:asciiTheme="majorHAnsi" w:eastAsiaTheme="majorEastAsia" w:hAnsiTheme="majorHAnsi" w:cstheme="majorBidi"/>
      <w:color w:val="2E74B5" w:themeColor="accent1" w:themeShade="BF"/>
      <w:sz w:val="32"/>
      <w:szCs w:val="32"/>
    </w:rPr>
  </w:style>
  <w:style w:type="paragraph" w:customStyle="1" w:styleId="Notes">
    <w:name w:val="Notes"/>
    <w:basedOn w:val="Normal"/>
    <w:link w:val="NotesChar"/>
    <w:qFormat/>
    <w:rsid w:val="00BB0864"/>
    <w:pPr>
      <w:spacing w:line="360" w:lineRule="auto"/>
      <w:jc w:val="both"/>
    </w:pPr>
    <w:rPr>
      <w:rFonts w:ascii="Garamond" w:hAnsi="Garamond"/>
      <w:i/>
    </w:rPr>
  </w:style>
  <w:style w:type="character" w:customStyle="1" w:styleId="NotesChar">
    <w:name w:val="Notes Char"/>
    <w:basedOn w:val="DefaultParagraphFont"/>
    <w:link w:val="Notes"/>
    <w:rsid w:val="00BB0864"/>
    <w:rPr>
      <w:rFonts w:ascii="Garamond" w:hAnsi="Garamond"/>
      <w:i/>
      <w:sz w:val="24"/>
      <w:szCs w:val="24"/>
    </w:rPr>
  </w:style>
  <w:style w:type="character" w:styleId="SubtleEmphasis">
    <w:name w:val="Subtle Emphasis"/>
    <w:basedOn w:val="DefaultParagraphFont"/>
    <w:uiPriority w:val="19"/>
    <w:qFormat/>
    <w:rsid w:val="00BB0864"/>
    <w:rPr>
      <w:i/>
      <w:iCs/>
      <w:color w:val="404040" w:themeColor="text1" w:themeTint="BF"/>
    </w:rPr>
  </w:style>
  <w:style w:type="character" w:styleId="Hyperlink">
    <w:name w:val="Hyperlink"/>
    <w:basedOn w:val="DefaultParagraphFont"/>
    <w:uiPriority w:val="99"/>
    <w:unhideWhenUsed/>
    <w:rsid w:val="000C33CF"/>
    <w:rPr>
      <w:color w:val="0563C1" w:themeColor="hyperlink"/>
      <w:u w:val="single"/>
    </w:rPr>
  </w:style>
  <w:style w:type="character" w:styleId="UnresolvedMention">
    <w:name w:val="Unresolved Mention"/>
    <w:basedOn w:val="DefaultParagraphFont"/>
    <w:uiPriority w:val="99"/>
    <w:semiHidden/>
    <w:unhideWhenUsed/>
    <w:rsid w:val="000C3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825</TotalTime>
  <Pages>1</Pages>
  <Words>53</Words>
  <Characters>958</Characters>
  <Application>Microsoft Office Word</Application>
  <DocSecurity>0</DocSecurity>
  <Lines>15</Lines>
  <Paragraphs>13</Paragraphs>
  <ScaleCrop>false</ScaleCrop>
  <Company>Positive Coaching Group</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Coaching Call Prep Sheet</dc:title>
  <dc:subject/>
  <dc:creator>Mina Brown</dc:creator>
  <cp:keywords/>
  <cp:lastModifiedBy>Mina Brown</cp:lastModifiedBy>
  <cp:revision>42</cp:revision>
  <cp:lastPrinted>2006-10-27T16:35:00Z</cp:lastPrinted>
  <dcterms:created xsi:type="dcterms:W3CDTF">2017-03-02T02:36:00Z</dcterms:created>
  <dcterms:modified xsi:type="dcterms:W3CDTF">2021-11-12T03:38:00Z</dcterms:modified>
</cp:coreProperties>
</file>